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641B" w14:textId="77777777" w:rsidR="00A5340C" w:rsidRPr="00FA15D2" w:rsidRDefault="00A5340C" w:rsidP="00A5340C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Матрица компетенций</w:t>
      </w:r>
    </w:p>
    <w:p w14:paraId="194621AC" w14:textId="77777777" w:rsidR="00A5340C" w:rsidRPr="00FA15D2" w:rsidRDefault="00A5340C" w:rsidP="00A5340C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по направлению 08.03.01 «Строительство» профиль «Автомобильные дороги»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A5340C" w:rsidRPr="00C47911" w14:paraId="528DF324" w14:textId="77777777" w:rsidTr="00562ADF">
        <w:tc>
          <w:tcPr>
            <w:tcW w:w="1588" w:type="dxa"/>
          </w:tcPr>
          <w:p w14:paraId="3286905D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6F5D0132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5E03CAF5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>Индикаторы освоения компетенции</w:t>
            </w:r>
          </w:p>
        </w:tc>
      </w:tr>
      <w:tr w:rsidR="00A5340C" w:rsidRPr="00C47911" w14:paraId="13D35809" w14:textId="77777777" w:rsidTr="00562ADF">
        <w:tc>
          <w:tcPr>
            <w:tcW w:w="14629" w:type="dxa"/>
            <w:gridSpan w:val="4"/>
          </w:tcPr>
          <w:p w14:paraId="2AB599A0" w14:textId="77777777" w:rsidR="00A5340C" w:rsidRPr="0082503D" w:rsidRDefault="00A5340C" w:rsidP="00562ADF">
            <w:pPr>
              <w:widowControl w:val="0"/>
              <w:jc w:val="center"/>
              <w:rPr>
                <w:rFonts w:cstheme="minorHAnsi"/>
                <w:b/>
              </w:rPr>
            </w:pPr>
            <w:r w:rsidRPr="0082503D">
              <w:rPr>
                <w:rFonts w:cstheme="minorHAnsi"/>
                <w:b/>
              </w:rPr>
              <w:t>Обязательная часть</w:t>
            </w:r>
          </w:p>
        </w:tc>
      </w:tr>
      <w:tr w:rsidR="00432BE7" w:rsidRPr="00C47911" w14:paraId="14C25576" w14:textId="77777777" w:rsidTr="00562ADF">
        <w:tc>
          <w:tcPr>
            <w:tcW w:w="1588" w:type="dxa"/>
            <w:vAlign w:val="center"/>
          </w:tcPr>
          <w:p w14:paraId="2DE4FAA2" w14:textId="387A3F09" w:rsidR="00432BE7" w:rsidRPr="00432BE7" w:rsidRDefault="00432BE7" w:rsidP="00432BE7">
            <w:pPr>
              <w:widowControl w:val="0"/>
              <w:jc w:val="center"/>
              <w:rPr>
                <w:rFonts w:cstheme="minorHAnsi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14:paraId="446FD685" w14:textId="44D0FF1B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Социальные коммуникации. Психология</w:t>
            </w:r>
          </w:p>
        </w:tc>
        <w:tc>
          <w:tcPr>
            <w:tcW w:w="9780" w:type="dxa"/>
            <w:gridSpan w:val="2"/>
          </w:tcPr>
          <w:p w14:paraId="181BFE1E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04F09227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1C23A010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1DC03AA4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030BCDC6" w14:textId="77777777" w:rsidR="00432BE7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22074E9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423202B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139EC17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 xml:space="preserve">УК-5.2.1. Умеет понимать и толерантно воспринимать межкультурное разнообразие общества; </w:t>
            </w:r>
            <w:r w:rsidRPr="005E4B33">
              <w:rPr>
                <w:rFonts w:cstheme="minorHAnsi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  <w:p w14:paraId="4C7067F7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 xml:space="preserve">УК-5.3.1. </w:t>
            </w:r>
            <w:proofErr w:type="gramStart"/>
            <w:r w:rsidRPr="005E4B33">
              <w:rPr>
                <w:rFonts w:cstheme="minorHAnsi"/>
              </w:rPr>
              <w:t>Владеет  методами</w:t>
            </w:r>
            <w:proofErr w:type="gramEnd"/>
            <w:r w:rsidRPr="005E4B33">
              <w:rPr>
                <w:rFonts w:cstheme="minorHAnsi"/>
              </w:rPr>
              <w:t xml:space="preserve"> и навыками эффективного межкультурного взаимодействия</w:t>
            </w:r>
          </w:p>
          <w:p w14:paraId="0F514CFE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5E4B33">
              <w:rPr>
                <w:rFonts w:cstheme="minorHAnsi"/>
              </w:rPr>
              <w:t>здоровьесбережения</w:t>
            </w:r>
            <w:proofErr w:type="spellEnd"/>
          </w:p>
          <w:p w14:paraId="3D03731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1DC474D2" w14:textId="4862B90E" w:rsidR="005E4B33" w:rsidRPr="00C47911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E4B33">
              <w:rPr>
                <w:rFonts w:cstheme="minorHAnsi"/>
              </w:rPr>
              <w:t>здоровьесберегающих</w:t>
            </w:r>
            <w:proofErr w:type="spellEnd"/>
            <w:r w:rsidRPr="005E4B33">
              <w:rPr>
                <w:rFonts w:cstheme="minorHAnsi"/>
              </w:rPr>
              <w:t xml:space="preserve"> подходов и методик</w:t>
            </w:r>
          </w:p>
        </w:tc>
      </w:tr>
      <w:tr w:rsidR="00432BE7" w:rsidRPr="00C47911" w14:paraId="38696BDE" w14:textId="77777777" w:rsidTr="00562ADF">
        <w:tc>
          <w:tcPr>
            <w:tcW w:w="1588" w:type="dxa"/>
            <w:vAlign w:val="center"/>
          </w:tcPr>
          <w:p w14:paraId="7E555A0B" w14:textId="20D7898D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14:paraId="2B6C5175" w14:textId="07C4986E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7E6DFAF3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5C41465E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F1341F" w14:textId="4F357B5C" w:rsidR="00432BE7" w:rsidRPr="00C47911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432BE7" w:rsidRPr="00C47911" w14:paraId="43A0A7EE" w14:textId="77777777" w:rsidTr="00562ADF">
        <w:tc>
          <w:tcPr>
            <w:tcW w:w="1588" w:type="dxa"/>
            <w:vAlign w:val="center"/>
          </w:tcPr>
          <w:p w14:paraId="3F5BFEFD" w14:textId="1C185BE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14:paraId="4751F37F" w14:textId="6D8A594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Прикладная математика</w:t>
            </w:r>
          </w:p>
        </w:tc>
        <w:tc>
          <w:tcPr>
            <w:tcW w:w="9780" w:type="dxa"/>
            <w:gridSpan w:val="2"/>
          </w:tcPr>
          <w:p w14:paraId="7E76C943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ОПК-1.1.1. Знает фундаментальные законы, описывающие изучаемый процесс или явление</w:t>
            </w:r>
          </w:p>
          <w:p w14:paraId="2E1409ED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51CD82DE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4225A36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44EBA21C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lastRenderedPageBreak/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1EB6D382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66DCD2B4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51D3A623" w14:textId="77777777" w:rsidR="00432BE7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5B0745A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4108357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72F8049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ОПК-6.2.1. Умеет формулировать цели и ставить задачи </w:t>
            </w:r>
            <w:proofErr w:type="spellStart"/>
            <w:r w:rsidRPr="00F7691A">
              <w:rPr>
                <w:rFonts w:cstheme="minorHAnsi"/>
              </w:rPr>
              <w:t>исследова</w:t>
            </w:r>
            <w:proofErr w:type="spellEnd"/>
          </w:p>
          <w:p w14:paraId="2FD550C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588AB0D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0716D38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11BD0E8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1CE20A0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26A7C45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D2381D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081C6022" w14:textId="2637E45A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ОПК-6.3.4. Владеет умением осуществлять контроль соблюдения требований охраны труда при </w:t>
            </w:r>
            <w:r w:rsidRPr="00F7691A">
              <w:rPr>
                <w:rFonts w:cstheme="minorHAnsi"/>
              </w:rPr>
              <w:lastRenderedPageBreak/>
              <w:t>выполнении исследований</w:t>
            </w:r>
          </w:p>
        </w:tc>
      </w:tr>
      <w:tr w:rsidR="00432BE7" w:rsidRPr="00C47911" w14:paraId="3815EC9F" w14:textId="77777777" w:rsidTr="00562ADF">
        <w:tc>
          <w:tcPr>
            <w:tcW w:w="1588" w:type="dxa"/>
            <w:vAlign w:val="center"/>
          </w:tcPr>
          <w:p w14:paraId="05573C6B" w14:textId="6F8FC0A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7EB57802" w14:textId="78DE81A2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9780" w:type="dxa"/>
            <w:gridSpan w:val="2"/>
          </w:tcPr>
          <w:p w14:paraId="0E7270D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5760AB1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4B60C56" w14:textId="77777777" w:rsidR="00432BE7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40A714C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ОПК-1.1.1. Знает фундаментальные законы, описывающие изучаемый процесс или явление</w:t>
            </w:r>
          </w:p>
          <w:p w14:paraId="64D42B5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3A90C4A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ED474F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798C43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5AACFFB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39DB327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292B423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7B98FD8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3743A01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61E0C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 xml:space="preserve">ОПК-6.2.1. Умеет формулировать цели и ставить задачи </w:t>
            </w:r>
            <w:proofErr w:type="spellStart"/>
            <w:r w:rsidRPr="00F7691A">
              <w:rPr>
                <w:rFonts w:cstheme="minorHAnsi"/>
              </w:rPr>
              <w:t>исследова</w:t>
            </w:r>
            <w:proofErr w:type="spellEnd"/>
          </w:p>
          <w:p w14:paraId="1DF9429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7E7D080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DA8E41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7342CBA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648C81B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7D59299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609E479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460E9278" w14:textId="332D9139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C47911" w14:paraId="126F2546" w14:textId="77777777" w:rsidTr="00562ADF">
        <w:tc>
          <w:tcPr>
            <w:tcW w:w="1588" w:type="dxa"/>
            <w:vAlign w:val="center"/>
          </w:tcPr>
          <w:p w14:paraId="3C23603C" w14:textId="0B202242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14:paraId="342FBAC9" w14:textId="6ACF01EF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проектно-изыскательской деятельности</w:t>
            </w:r>
          </w:p>
        </w:tc>
        <w:tc>
          <w:tcPr>
            <w:tcW w:w="9780" w:type="dxa"/>
            <w:gridSpan w:val="2"/>
          </w:tcPr>
          <w:p w14:paraId="099338C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6FF6414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5532F47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F7691A">
              <w:rPr>
                <w:rFonts w:cstheme="minorHAnsi"/>
              </w:rPr>
              <w:t>знания  проблем</w:t>
            </w:r>
            <w:proofErr w:type="gramEnd"/>
            <w:r w:rsidRPr="00F7691A">
              <w:rPr>
                <w:rFonts w:cstheme="minorHAnsi"/>
              </w:rPr>
              <w:t xml:space="preserve"> отрасли и опыта их решения</w:t>
            </w:r>
          </w:p>
          <w:p w14:paraId="1EDA6C8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3C81457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4652AD5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6CD0A48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B453C5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4A28B95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175AE90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15AA10F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3859139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14:paraId="4C51757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ОПК-5.2.2. Умеет готовить задания на изыскания для инженерно-технического проектирования</w:t>
            </w:r>
          </w:p>
          <w:p w14:paraId="6C14993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ОПК-5.2.3. Умеет готовить заключения на результаты изыскательских работ</w:t>
            </w:r>
          </w:p>
          <w:p w14:paraId="6D45DEC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ОПК-5.2.4. Умеет готовить задания для разработки проектной документации</w:t>
            </w:r>
          </w:p>
          <w:p w14:paraId="2C7FE9A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4234A86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792C67D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14:paraId="3799158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ОПК-5.3.2. Владеет умением выбора проектных решений в области строительства и жилищно-</w:t>
            </w:r>
            <w:r w:rsidRPr="00F7691A">
              <w:rPr>
                <w:rFonts w:cstheme="minorHAnsi"/>
              </w:rPr>
              <w:lastRenderedPageBreak/>
              <w:t>коммунального хозяйства</w:t>
            </w:r>
          </w:p>
          <w:p w14:paraId="06DA9A5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0B605A2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0A6F030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5FD4D9B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03B24DE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6A64594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ОПК-6.2.1. Умеет формулировать цели и ставить задачи </w:t>
            </w:r>
            <w:proofErr w:type="spellStart"/>
            <w:r w:rsidRPr="00F7691A">
              <w:rPr>
                <w:rFonts w:cstheme="minorHAnsi"/>
              </w:rPr>
              <w:t>исследова</w:t>
            </w:r>
            <w:proofErr w:type="spellEnd"/>
          </w:p>
          <w:p w14:paraId="26C122D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A62D1E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C1C249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7EB3ED1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579ACB4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875CA8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9E82F9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2C71524D" w14:textId="2B762EFD" w:rsidR="00432BE7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ОПК-6.3.4. Владеет умением осуществлять контроль соблюдения требований охраны труда при </w:t>
            </w:r>
            <w:r w:rsidRPr="00F7691A">
              <w:rPr>
                <w:rFonts w:cstheme="minorHAnsi"/>
              </w:rPr>
              <w:lastRenderedPageBreak/>
              <w:t>выполнении исследований</w:t>
            </w:r>
          </w:p>
        </w:tc>
      </w:tr>
      <w:tr w:rsidR="00432BE7" w:rsidRPr="00C47911" w14:paraId="65F98817" w14:textId="77777777" w:rsidTr="00562ADF">
        <w:tc>
          <w:tcPr>
            <w:tcW w:w="1588" w:type="dxa"/>
            <w:vAlign w:val="center"/>
          </w:tcPr>
          <w:p w14:paraId="4CF5A4FA" w14:textId="228A245D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14:paraId="06C6EDA8" w14:textId="28A1C50D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и управление производственной деятельности</w:t>
            </w:r>
          </w:p>
        </w:tc>
        <w:tc>
          <w:tcPr>
            <w:tcW w:w="9780" w:type="dxa"/>
            <w:gridSpan w:val="2"/>
          </w:tcPr>
          <w:p w14:paraId="78961C9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31D46BD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819A657" w14:textId="77777777" w:rsidR="00432BE7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3AED8A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75B962A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7E0F7CBB" w14:textId="77777777" w:rsid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1A9CDBD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0EA9CCD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32383B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F7691A">
              <w:rPr>
                <w:rFonts w:cstheme="minorHAnsi"/>
              </w:rPr>
              <w:t>знания  проблем</w:t>
            </w:r>
            <w:proofErr w:type="gramEnd"/>
            <w:r w:rsidRPr="00F7691A">
              <w:rPr>
                <w:rFonts w:cstheme="minorHAnsi"/>
              </w:rPr>
              <w:t xml:space="preserve"> отрасли и опыта их решения</w:t>
            </w:r>
          </w:p>
          <w:p w14:paraId="2480946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73CA824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3AF564A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7322C8E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8826A9D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5E40C61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6AD85C2F" w14:textId="77777777" w:rsid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588ABBC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5D51BFF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14:paraId="243E534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ОПК-7.1.3. Знает принципы выбора нормативной и правовой </w:t>
            </w:r>
            <w:proofErr w:type="gramStart"/>
            <w:r w:rsidRPr="00F7691A">
              <w:rPr>
                <w:rFonts w:cstheme="minorHAnsi"/>
              </w:rPr>
              <w:t>документации,  регламентирующей</w:t>
            </w:r>
            <w:proofErr w:type="gramEnd"/>
            <w:r w:rsidRPr="00F7691A">
              <w:rPr>
                <w:rFonts w:cstheme="minorHAnsi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14:paraId="060E926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7812722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ОПК-7.2.1. Умеет составлять планы деятельности строительной организации</w:t>
            </w:r>
          </w:p>
          <w:p w14:paraId="76B2E12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14:paraId="4774164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ОПК-7.2.3. Умеет проводить оценку эффективности деятельности строительной организации</w:t>
            </w:r>
          </w:p>
          <w:p w14:paraId="4B880A9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45519623" w14:textId="3D0B50C5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432BE7" w:rsidRPr="00C47911" w14:paraId="00A73E4F" w14:textId="77777777" w:rsidTr="00562ADF">
        <w:tc>
          <w:tcPr>
            <w:tcW w:w="1588" w:type="dxa"/>
            <w:vAlign w:val="center"/>
          </w:tcPr>
          <w:p w14:paraId="30E6D038" w14:textId="61113F37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14:paraId="21CEC378" w14:textId="6DB3035C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Инфраструктура высокоскоростных железных дорог</w:t>
            </w:r>
          </w:p>
        </w:tc>
        <w:tc>
          <w:tcPr>
            <w:tcW w:w="9780" w:type="dxa"/>
            <w:gridSpan w:val="2"/>
          </w:tcPr>
          <w:p w14:paraId="05F54335" w14:textId="4737198B" w:rsidR="00432BE7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 xml:space="preserve">ПК-4.1.2 Знает правила технической эксплуатации железных дорог, а также устройство, </w:t>
            </w:r>
            <w:proofErr w:type="spellStart"/>
            <w:r w:rsidRPr="00020EEF">
              <w:rPr>
                <w:rFonts w:cstheme="minorHAnsi"/>
              </w:rPr>
              <w:t>назначе-ние</w:t>
            </w:r>
            <w:proofErr w:type="spellEnd"/>
            <w:r w:rsidRPr="00020EEF">
              <w:rPr>
                <w:rFonts w:cstheme="minorHAnsi"/>
              </w:rPr>
              <w:t xml:space="preserve">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</w:t>
            </w:r>
            <w:proofErr w:type="spellStart"/>
            <w:proofErr w:type="gramStart"/>
            <w:r w:rsidRPr="00020EEF">
              <w:rPr>
                <w:rFonts w:cstheme="minorHAnsi"/>
              </w:rPr>
              <w:t>подраз</w:t>
            </w:r>
            <w:proofErr w:type="spellEnd"/>
            <w:r w:rsidRPr="00020EEF">
              <w:rPr>
                <w:rFonts w:cstheme="minorHAnsi"/>
              </w:rPr>
              <w:t>-деления</w:t>
            </w:r>
            <w:proofErr w:type="gramEnd"/>
            <w:r w:rsidRPr="00020EEF">
              <w:rPr>
                <w:rFonts w:cstheme="minorHAnsi"/>
              </w:rPr>
              <w:t xml:space="preserve"> организации железнодорожного транспорта</w:t>
            </w:r>
          </w:p>
          <w:p w14:paraId="6EB02C9B" w14:textId="35F57F80" w:rsidR="00020EEF" w:rsidRPr="007378E2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ПК-6.1.1</w:t>
            </w:r>
            <w:r w:rsidR="007378E2" w:rsidRPr="007378E2"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  <w:p w14:paraId="5D682D85" w14:textId="12934FC0" w:rsidR="00020EEF" w:rsidRPr="00C47911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ПК-6.1.3</w:t>
            </w:r>
            <w:r w:rsidR="007378E2" w:rsidRPr="007378E2"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432BE7" w:rsidRPr="00C47911" w14:paraId="18CB0D62" w14:textId="77777777" w:rsidTr="00562ADF">
        <w:tc>
          <w:tcPr>
            <w:tcW w:w="1588" w:type="dxa"/>
            <w:vAlign w:val="center"/>
          </w:tcPr>
          <w:p w14:paraId="2B0DFAE6" w14:textId="0794CD39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14:paraId="525F04C0" w14:textId="7291AD4A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Проектирование инфраструктуры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высокоскоростных  железных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дорог</w:t>
            </w:r>
          </w:p>
        </w:tc>
        <w:tc>
          <w:tcPr>
            <w:tcW w:w="9780" w:type="dxa"/>
            <w:gridSpan w:val="2"/>
          </w:tcPr>
          <w:p w14:paraId="6345EF12" w14:textId="38672555" w:rsidR="00020EEF" w:rsidRP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648DE091" w14:textId="68100AA3" w:rsidR="00432BE7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76B77B9A" w14:textId="4A750A79" w:rsid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02FEC6EA" w14:textId="61CD5A1A" w:rsid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lastRenderedPageBreak/>
              <w:t>ПК-6.1.3</w:t>
            </w:r>
            <w:r w:rsidR="007378E2">
              <w:rPr>
                <w:rFonts w:cstheme="minorHAnsi"/>
              </w:rPr>
              <w:t xml:space="preserve"> </w:t>
            </w:r>
            <w:r w:rsidRPr="00020EEF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14:paraId="083C9FCC" w14:textId="1E06734F" w:rsidR="00020EEF" w:rsidRPr="00C47911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ПК-6.2.2 Умеет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  <w:tr w:rsidR="00432BE7" w:rsidRPr="00C47911" w14:paraId="51BEC8C7" w14:textId="77777777" w:rsidTr="00562ADF">
        <w:tc>
          <w:tcPr>
            <w:tcW w:w="1588" w:type="dxa"/>
            <w:vAlign w:val="center"/>
          </w:tcPr>
          <w:p w14:paraId="40CD2BE3" w14:textId="59B1E8D1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14:paraId="1A1981A7" w14:textId="193D7A5C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Строительство и эксплуатация инфраструктуры высокоскоростных железных дорог</w:t>
            </w:r>
          </w:p>
        </w:tc>
        <w:tc>
          <w:tcPr>
            <w:tcW w:w="9780" w:type="dxa"/>
            <w:gridSpan w:val="2"/>
          </w:tcPr>
          <w:p w14:paraId="5F926FF1" w14:textId="77777777" w:rsidR="007378E2" w:rsidRPr="00020EEF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0FDD6179" w14:textId="77777777" w:rsid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7FDA4E00" w14:textId="77777777" w:rsid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1BD9D87E" w14:textId="77777777" w:rsidR="00432BE7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ПК-6.1.4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процесс строительства объектов капитального строительства, реконструкции, технического перевооружения, модернизации</w:t>
            </w:r>
          </w:p>
          <w:p w14:paraId="56546B48" w14:textId="09DC5210" w:rsidR="007378E2" w:rsidRP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ПК-8.1.1 Знает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56730361" w14:textId="41940245" w:rsidR="007378E2" w:rsidRP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ПК-8.2.2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7125C9E2" w14:textId="25D2E7CA" w:rsidR="007378E2" w:rsidRPr="00C47911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ПК-8.2.3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 xml:space="preserve">Умеет проводить освидетельствование строящихся объектов инфраструктуры </w:t>
            </w:r>
            <w:r w:rsidRPr="007378E2">
              <w:rPr>
                <w:rFonts w:cstheme="minorHAnsi"/>
              </w:rPr>
              <w:lastRenderedPageBreak/>
              <w:t>железнодорожного транспорта</w:t>
            </w:r>
          </w:p>
        </w:tc>
      </w:tr>
      <w:tr w:rsidR="00432BE7" w:rsidRPr="00C47911" w14:paraId="0037D11F" w14:textId="77777777" w:rsidTr="00562ADF">
        <w:tc>
          <w:tcPr>
            <w:tcW w:w="1588" w:type="dxa"/>
            <w:vAlign w:val="center"/>
          </w:tcPr>
          <w:p w14:paraId="1F2966DE" w14:textId="668BEC7E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14:paraId="125C0DB2" w14:textId="20FC8C25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Экономика высокоскоростного железнодорожного транспорта</w:t>
            </w:r>
          </w:p>
        </w:tc>
        <w:tc>
          <w:tcPr>
            <w:tcW w:w="9780" w:type="dxa"/>
            <w:gridSpan w:val="2"/>
          </w:tcPr>
          <w:p w14:paraId="1D05B928" w14:textId="29087D92" w:rsidR="00F62C71" w:rsidRP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ПК-2.2.3 Умеет анализировать внутреннюю и внешнюю среду организации с целью определения ее потенциала, тенденций и стратегий развития</w:t>
            </w:r>
          </w:p>
          <w:p w14:paraId="095ECA5A" w14:textId="45C60861" w:rsidR="00432BE7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ПК-2.2.4 Умеет пользоваться стратегическими и тактическими методами управления, предупреждения и разрешения межличностных и межгрупповых конфликтов</w:t>
            </w:r>
          </w:p>
          <w:p w14:paraId="2C447404" w14:textId="593C4FDF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 xml:space="preserve">ПК-3.1.2 Знает методы технико-экономического анализа и оценки основных показателей </w:t>
            </w:r>
            <w:proofErr w:type="spellStart"/>
            <w:r w:rsidRPr="00F62C71">
              <w:rPr>
                <w:rFonts w:cstheme="minorHAnsi"/>
              </w:rPr>
              <w:t>произ</w:t>
            </w:r>
            <w:proofErr w:type="spellEnd"/>
            <w:r w:rsidRPr="00F62C71">
              <w:rPr>
                <w:rFonts w:cstheme="minorHAnsi"/>
              </w:rPr>
              <w:t>-</w:t>
            </w:r>
            <w:proofErr w:type="spellStart"/>
            <w:r w:rsidRPr="00F62C71">
              <w:rPr>
                <w:rFonts w:cstheme="minorHAnsi"/>
              </w:rPr>
              <w:t>водственно</w:t>
            </w:r>
            <w:proofErr w:type="spellEnd"/>
            <w:r w:rsidRPr="00F62C71">
              <w:rPr>
                <w:rFonts w:cstheme="minorHAnsi"/>
              </w:rPr>
              <w:t>-хозяйственной деятельности</w:t>
            </w:r>
          </w:p>
          <w:p w14:paraId="3A764C5F" w14:textId="79D107A8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 xml:space="preserve">ПК-3.2.1 Умеет оценивать степень выполнения прогнозов экономического и социального </w:t>
            </w:r>
            <w:proofErr w:type="spellStart"/>
            <w:r w:rsidRPr="00F62C71">
              <w:rPr>
                <w:rFonts w:cstheme="minorHAnsi"/>
              </w:rPr>
              <w:t>разви-тия</w:t>
            </w:r>
            <w:proofErr w:type="spellEnd"/>
            <w:r w:rsidRPr="00F62C71">
              <w:rPr>
                <w:rFonts w:cstheme="minorHAnsi"/>
              </w:rPr>
              <w:t xml:space="preserve"> подразделения организации железнодорожного транспорта</w:t>
            </w:r>
          </w:p>
          <w:p w14:paraId="00C1C758" w14:textId="631FBC94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 xml:space="preserve">ПК-3.2.2 Умеет выбирать корректирующие меры при контроле деятельности подразделения организации железнодорожного транспорта, в том числе: при нарушении сроков </w:t>
            </w:r>
            <w:proofErr w:type="gramStart"/>
            <w:r w:rsidRPr="00F62C71">
              <w:rPr>
                <w:rFonts w:cstheme="minorHAnsi"/>
              </w:rPr>
              <w:t>осу-</w:t>
            </w:r>
            <w:proofErr w:type="spellStart"/>
            <w:r w:rsidRPr="00F62C71">
              <w:rPr>
                <w:rFonts w:cstheme="minorHAnsi"/>
              </w:rPr>
              <w:t>ществления</w:t>
            </w:r>
            <w:proofErr w:type="spellEnd"/>
            <w:proofErr w:type="gramEnd"/>
            <w:r w:rsidRPr="00F62C71">
              <w:rPr>
                <w:rFonts w:cstheme="minorHAnsi"/>
              </w:rPr>
              <w:t xml:space="preserve"> платежей в бюджет, обязательств перед юридическими и физическими ли-</w:t>
            </w:r>
            <w:proofErr w:type="spellStart"/>
            <w:r w:rsidRPr="00F62C71">
              <w:rPr>
                <w:rFonts w:cstheme="minorHAnsi"/>
              </w:rPr>
              <w:t>цами</w:t>
            </w:r>
            <w:proofErr w:type="spellEnd"/>
            <w:r w:rsidRPr="00F62C71">
              <w:rPr>
                <w:rFonts w:cstheme="minorHAnsi"/>
              </w:rPr>
              <w:t xml:space="preserve">; при нарушении локальных нормативных актов о дисциплине работников </w:t>
            </w:r>
            <w:proofErr w:type="spellStart"/>
            <w:r w:rsidRPr="00F62C71">
              <w:rPr>
                <w:rFonts w:cstheme="minorHAnsi"/>
              </w:rPr>
              <w:t>подраз</w:t>
            </w:r>
            <w:proofErr w:type="spellEnd"/>
            <w:r w:rsidRPr="00F62C71">
              <w:rPr>
                <w:rFonts w:cstheme="minorHAnsi"/>
              </w:rPr>
              <w:t>-деления организации железнодорожного транспорта; при нарушениях системы оплаты труда и материального стимулирования</w:t>
            </w:r>
          </w:p>
          <w:p w14:paraId="766D9802" w14:textId="5392600B" w:rsidR="00F62C71" w:rsidRPr="00133641" w:rsidRDefault="00F62C7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 xml:space="preserve">ПК-4.1.5 </w:t>
            </w:r>
            <w:commentRangeStart w:id="0"/>
            <w:commentRangeStart w:id="1"/>
            <w:r w:rsidRPr="00133641">
              <w:rPr>
                <w:rFonts w:cstheme="minorHAnsi"/>
              </w:rPr>
              <w:t>Знает нормы расхода материалов на выполнение работ подразделением организации железнодорожного транспорта</w:t>
            </w:r>
            <w:commentRangeEnd w:id="0"/>
            <w:r w:rsidRPr="00133641">
              <w:rPr>
                <w:rFonts w:cstheme="minorHAnsi"/>
              </w:rPr>
              <w:commentReference w:id="0"/>
            </w:r>
            <w:commentRangeEnd w:id="1"/>
            <w:r w:rsidRPr="00133641">
              <w:rPr>
                <w:rFonts w:cstheme="minorHAnsi"/>
              </w:rPr>
              <w:commentReference w:id="1"/>
            </w:r>
          </w:p>
          <w:p w14:paraId="2A1BC57B" w14:textId="317B5D83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14:paraId="17CC1D88" w14:textId="64BF4A6C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 xml:space="preserve">ПК-4.2.1 Умеет оценивать деятельность работников подразделения организации </w:t>
            </w:r>
            <w:proofErr w:type="spellStart"/>
            <w:proofErr w:type="gramStart"/>
            <w:r w:rsidRPr="00F62C71">
              <w:rPr>
                <w:rFonts w:cstheme="minorHAnsi"/>
              </w:rPr>
              <w:t>железнодорож-ного</w:t>
            </w:r>
            <w:proofErr w:type="spellEnd"/>
            <w:proofErr w:type="gramEnd"/>
            <w:r w:rsidRPr="00F62C71">
              <w:rPr>
                <w:rFonts w:cstheme="minorHAnsi"/>
              </w:rPr>
              <w:t xml:space="preserve"> транспорта</w:t>
            </w:r>
          </w:p>
          <w:p w14:paraId="4494912C" w14:textId="1996F74A" w:rsidR="00F62C71" w:rsidRP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ПК-5.1.3 Знает 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  <w:p w14:paraId="27B25A1D" w14:textId="2967FF5C" w:rsidR="00F62C71" w:rsidRPr="00C47911" w:rsidRDefault="00F62C71" w:rsidP="0013364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ПК-6.2.1</w:t>
            </w:r>
            <w:r w:rsidR="00133641">
              <w:rPr>
                <w:rFonts w:cstheme="minorHAnsi"/>
              </w:rPr>
              <w:t xml:space="preserve"> </w:t>
            </w:r>
            <w:r w:rsidRPr="00F62C71">
              <w:rPr>
                <w:rFonts w:cstheme="minorHAnsi"/>
              </w:rPr>
              <w:t xml:space="preserve">Умеет </w:t>
            </w:r>
            <w:r w:rsidR="00133641" w:rsidRPr="00F62C71">
              <w:rPr>
                <w:rFonts w:cstheme="minorHAnsi"/>
              </w:rPr>
              <w:t>применять стандарты</w:t>
            </w:r>
            <w:r w:rsidRPr="00F62C71">
              <w:rPr>
                <w:rFonts w:cstheme="minorHAnsi"/>
              </w:rPr>
              <w:t xml:space="preserve"> делопроизводства для подготовки запросов в ведомства и службы для получения необходимых данных для разработки проектной, рабочей </w:t>
            </w:r>
            <w:proofErr w:type="gramStart"/>
            <w:r w:rsidRPr="00F62C71">
              <w:rPr>
                <w:rFonts w:cstheme="minorHAnsi"/>
              </w:rPr>
              <w:t>до-</w:t>
            </w:r>
            <w:proofErr w:type="spellStart"/>
            <w:r w:rsidRPr="00F62C71">
              <w:rPr>
                <w:rFonts w:cstheme="minorHAnsi"/>
              </w:rPr>
              <w:t>кументации</w:t>
            </w:r>
            <w:proofErr w:type="spellEnd"/>
            <w:proofErr w:type="gramEnd"/>
            <w:r w:rsidRPr="00F62C71">
              <w:rPr>
                <w:rFonts w:cstheme="minorHAnsi"/>
              </w:rPr>
              <w:t xml:space="preserve"> объекта капитального строительства, применять правила ведения </w:t>
            </w:r>
            <w:proofErr w:type="spellStart"/>
            <w:r w:rsidRPr="00F62C71">
              <w:rPr>
                <w:rFonts w:cstheme="minorHAnsi"/>
              </w:rPr>
              <w:t>перегово</w:t>
            </w:r>
            <w:proofErr w:type="spellEnd"/>
            <w:r w:rsidRPr="00F62C71">
              <w:rPr>
                <w:rFonts w:cstheme="minorHAnsi"/>
              </w:rPr>
              <w:t>-ров и деловой переписки</w:t>
            </w:r>
          </w:p>
        </w:tc>
      </w:tr>
      <w:tr w:rsidR="00432BE7" w:rsidRPr="00C47911" w14:paraId="28714AAC" w14:textId="77777777" w:rsidTr="00562ADF">
        <w:tc>
          <w:tcPr>
            <w:tcW w:w="1588" w:type="dxa"/>
            <w:vAlign w:val="center"/>
          </w:tcPr>
          <w:p w14:paraId="785E49C8" w14:textId="1399304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14:paraId="54416E59" w14:textId="76DDB62F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  <w:tc>
          <w:tcPr>
            <w:tcW w:w="9780" w:type="dxa"/>
            <w:gridSpan w:val="2"/>
          </w:tcPr>
          <w:p w14:paraId="27B57226" w14:textId="0AE64D30" w:rsidR="00432BE7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ПК-2.2.2 Умеет принимать решения по результатам реализации правовых актов, регулирующих социально-трудовые отношения</w:t>
            </w:r>
          </w:p>
          <w:p w14:paraId="7E7C3629" w14:textId="402BE781" w:rsidR="00133641" w:rsidRP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ПК-4.1.1 Знает нормативно-технические и руководящие документы по контролю выполнения мероприятий по реализации технической политики подразделения организации железнодорожного транспорта</w:t>
            </w:r>
          </w:p>
          <w:p w14:paraId="3AEC4833" w14:textId="61E67D9B" w:rsid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ПК-4.1.2 Знает 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подразделения организации железнодорожного транспорта</w:t>
            </w:r>
          </w:p>
          <w:p w14:paraId="64AFC8DF" w14:textId="626D7B33" w:rsid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 xml:space="preserve">ПК-4.1.7 Знает трудовое законодательство Российской Федерации, в том числе особенности </w:t>
            </w:r>
            <w:proofErr w:type="gramStart"/>
            <w:r w:rsidRPr="00133641">
              <w:rPr>
                <w:rFonts w:cstheme="minorHAnsi"/>
              </w:rPr>
              <w:t>ре-жима</w:t>
            </w:r>
            <w:proofErr w:type="gramEnd"/>
            <w:r w:rsidRPr="00133641">
              <w:rPr>
                <w:rFonts w:cstheme="minorHAnsi"/>
              </w:rPr>
              <w:t xml:space="preserve"> рабочего времени и времени отдыха, условий труда отдельных категорий работ-ников железнодорожного транспорта, непосредственно связанных с движением поездов</w:t>
            </w:r>
          </w:p>
          <w:p w14:paraId="2A235499" w14:textId="1D1C2FD7" w:rsidR="00133641" w:rsidRPr="00C4791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ПК-5.1.6 Знает способы и методы оперативного управления</w:t>
            </w:r>
          </w:p>
        </w:tc>
      </w:tr>
      <w:tr w:rsidR="00432BE7" w:rsidRPr="00C47911" w14:paraId="26464BA8" w14:textId="77777777" w:rsidTr="00562ADF">
        <w:tc>
          <w:tcPr>
            <w:tcW w:w="1588" w:type="dxa"/>
            <w:vAlign w:val="center"/>
          </w:tcPr>
          <w:p w14:paraId="1D4A8134" w14:textId="32A3113A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1" w:type="dxa"/>
            <w:vAlign w:val="center"/>
          </w:tcPr>
          <w:p w14:paraId="4E4B5DC3" w14:textId="34D8A421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Теория транспортных систем</w:t>
            </w:r>
          </w:p>
        </w:tc>
        <w:tc>
          <w:tcPr>
            <w:tcW w:w="9780" w:type="dxa"/>
            <w:gridSpan w:val="2"/>
          </w:tcPr>
          <w:p w14:paraId="61C17D7E" w14:textId="521494AF" w:rsidR="00432BE7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ПК-1.1.3 Знает методы определения патентной чистоты объекта техники</w:t>
            </w:r>
          </w:p>
          <w:p w14:paraId="5435B697" w14:textId="57E84883" w:rsidR="00444EB1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ПК-6.1.3</w:t>
            </w:r>
            <w:r>
              <w:rPr>
                <w:rFonts w:cstheme="minorHAnsi"/>
              </w:rPr>
              <w:t xml:space="preserve"> </w:t>
            </w:r>
            <w:r w:rsidRPr="00444EB1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14:paraId="4DD9595E" w14:textId="05329E7D" w:rsidR="00444EB1" w:rsidRPr="00C47911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A5340C" w:rsidRPr="00C47911" w14:paraId="16BFCBB1" w14:textId="77777777" w:rsidTr="00562ADF">
        <w:tc>
          <w:tcPr>
            <w:tcW w:w="14629" w:type="dxa"/>
            <w:gridSpan w:val="4"/>
            <w:vAlign w:val="center"/>
          </w:tcPr>
          <w:p w14:paraId="436BB9B2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4391D" w:rsidRPr="00C47911" w14:paraId="0385BB4D" w14:textId="77777777" w:rsidTr="00B4391D">
        <w:trPr>
          <w:trHeight w:val="735"/>
        </w:trPr>
        <w:tc>
          <w:tcPr>
            <w:tcW w:w="1588" w:type="dxa"/>
            <w:vAlign w:val="center"/>
          </w:tcPr>
          <w:p w14:paraId="56F5F99A" w14:textId="5ABD2A95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1.В.</w:t>
            </w:r>
            <w:proofErr w:type="gramEnd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35755A8B" w14:textId="261787F2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Планирование работы общественного транспорта</w:t>
            </w:r>
          </w:p>
        </w:tc>
        <w:tc>
          <w:tcPr>
            <w:tcW w:w="9780" w:type="dxa"/>
            <w:gridSpan w:val="2"/>
          </w:tcPr>
          <w:p w14:paraId="69CAEE47" w14:textId="3583709D" w:rsidR="00B4391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ПК-4.1.12 Знает правила и нормы деловой этики</w:t>
            </w:r>
          </w:p>
          <w:p w14:paraId="15B6BB43" w14:textId="0E841227" w:rsidR="00C476BD" w:rsidRPr="00C476BD" w:rsidRDefault="00C476BD" w:rsidP="00C476BD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C476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ПК-5.2.5 </w:t>
            </w:r>
            <w:r w:rsidRPr="00C476BD">
              <w:rPr>
                <w:rFonts w:cstheme="minorHAnsi"/>
                <w:sz w:val="22"/>
                <w:szCs w:val="22"/>
              </w:rPr>
              <w:t>Умеет применять методы системного и стратегического анализа</w:t>
            </w:r>
          </w:p>
          <w:p w14:paraId="37A301B8" w14:textId="05C834E5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ПК-6.1.2</w:t>
            </w:r>
            <w:r>
              <w:rPr>
                <w:rFonts w:cstheme="minorHAnsi"/>
              </w:rPr>
              <w:t xml:space="preserve"> </w:t>
            </w:r>
            <w:r w:rsidRPr="00C476BD">
              <w:rPr>
                <w:rFonts w:cstheme="minorHAnsi"/>
              </w:rPr>
              <w:t xml:space="preserve">Знает процедуру и порядок прохождения запросов в органах власти, службах и </w:t>
            </w:r>
            <w:proofErr w:type="gramStart"/>
            <w:r w:rsidRPr="00C476BD">
              <w:rPr>
                <w:rFonts w:cstheme="minorHAnsi"/>
              </w:rPr>
              <w:t>ведом-</w:t>
            </w:r>
            <w:proofErr w:type="spellStart"/>
            <w:r w:rsidRPr="00C476BD">
              <w:rPr>
                <w:rFonts w:cstheme="minorHAnsi"/>
              </w:rPr>
              <w:t>ствах</w:t>
            </w:r>
            <w:proofErr w:type="spellEnd"/>
            <w:proofErr w:type="gramEnd"/>
            <w:r w:rsidRPr="00C476BD">
              <w:rPr>
                <w:rFonts w:cstheme="minorHAnsi"/>
              </w:rPr>
              <w:t>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</w:tr>
      <w:tr w:rsidR="00B4391D" w:rsidRPr="00C47911" w14:paraId="120C63EF" w14:textId="77777777" w:rsidTr="00930B9E">
        <w:trPr>
          <w:trHeight w:val="1258"/>
        </w:trPr>
        <w:tc>
          <w:tcPr>
            <w:tcW w:w="1588" w:type="dxa"/>
            <w:vAlign w:val="center"/>
          </w:tcPr>
          <w:p w14:paraId="07015D3C" w14:textId="31E6A305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</w:t>
            </w:r>
            <w:proofErr w:type="gramStart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1.В.</w:t>
            </w:r>
            <w:proofErr w:type="gramEnd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DB1EFD9" w14:textId="7808BBF9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транспорта и технология управления</w:t>
            </w:r>
          </w:p>
        </w:tc>
        <w:tc>
          <w:tcPr>
            <w:tcW w:w="9780" w:type="dxa"/>
            <w:gridSpan w:val="2"/>
          </w:tcPr>
          <w:p w14:paraId="4C18E65F" w14:textId="29FB0D4E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 xml:space="preserve">ПК-3.1.1 Знает нормативные и руководящие документы по контролю деятельности </w:t>
            </w:r>
            <w:proofErr w:type="gramStart"/>
            <w:r w:rsidRPr="00C476BD">
              <w:rPr>
                <w:rFonts w:cstheme="minorHAnsi"/>
              </w:rPr>
              <w:t>подразделе-</w:t>
            </w:r>
            <w:proofErr w:type="spellStart"/>
            <w:r w:rsidRPr="00C476BD">
              <w:rPr>
                <w:rFonts w:cstheme="minorHAnsi"/>
              </w:rPr>
              <w:t>ния</w:t>
            </w:r>
            <w:proofErr w:type="spellEnd"/>
            <w:proofErr w:type="gramEnd"/>
            <w:r w:rsidRPr="00C476BD">
              <w:rPr>
                <w:rFonts w:cstheme="minorHAnsi"/>
              </w:rPr>
              <w:t xml:space="preserve"> организации железнодорожного транспорта</w:t>
            </w:r>
          </w:p>
          <w:p w14:paraId="67CD5A92" w14:textId="1F3A376A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ПК-4.1.9 Знает виды и формы производственного контроля</w:t>
            </w:r>
          </w:p>
          <w:p w14:paraId="4827B3AC" w14:textId="176C9B54" w:rsidR="00B4391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 xml:space="preserve">ПК-4.2.2 Умеет принимать решения при несоблюдении проектной, конструкторской и </w:t>
            </w:r>
            <w:proofErr w:type="spellStart"/>
            <w:r w:rsidRPr="00C476BD">
              <w:rPr>
                <w:rFonts w:cstheme="minorHAnsi"/>
              </w:rPr>
              <w:t>техноло-гической</w:t>
            </w:r>
            <w:proofErr w:type="spellEnd"/>
            <w:r w:rsidRPr="00C476BD">
              <w:rPr>
                <w:rFonts w:cstheme="minorHAnsi"/>
              </w:rPr>
              <w:t xml:space="preserve"> дисциплины, правил и инструкций по охране труда, санитарных норм и </w:t>
            </w:r>
            <w:proofErr w:type="gramStart"/>
            <w:r w:rsidRPr="00C476BD">
              <w:rPr>
                <w:rFonts w:cstheme="minorHAnsi"/>
              </w:rPr>
              <w:t>пра-вил</w:t>
            </w:r>
            <w:proofErr w:type="gramEnd"/>
            <w:r w:rsidRPr="00C476BD">
              <w:rPr>
                <w:rFonts w:cstheme="minorHAnsi"/>
              </w:rPr>
              <w:t>, правил пожарной безопасности, электробезопасности, требований государственных надзорных органов</w:t>
            </w:r>
          </w:p>
          <w:p w14:paraId="7F3FC522" w14:textId="3C8F935F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ПК-5.1.2 Знает порядок расследования и учета несчастных случаев на производстве</w:t>
            </w:r>
          </w:p>
          <w:p w14:paraId="3979BFEE" w14:textId="6B1583A4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ПК-5.2.2 Умеет определять параметры использования человеческих ресурсов</w:t>
            </w:r>
          </w:p>
          <w:p w14:paraId="215697DB" w14:textId="33682C81" w:rsidR="00C476BD" w:rsidRPr="00C47911" w:rsidRDefault="00C476BD" w:rsidP="00C476BD">
            <w:pPr>
              <w:widowControl w:val="0"/>
              <w:jc w:val="both"/>
              <w:rPr>
                <w:rFonts w:cstheme="minorHAnsi"/>
                <w:b/>
              </w:rPr>
            </w:pPr>
            <w:r w:rsidRPr="00C476BD">
              <w:rPr>
                <w:rFonts w:cstheme="minorHAnsi"/>
              </w:rPr>
              <w:t xml:space="preserve">ПК-7.2.3 Умеет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</w:t>
            </w:r>
            <w:proofErr w:type="spellStart"/>
            <w:r w:rsidRPr="00C476BD">
              <w:rPr>
                <w:rFonts w:cstheme="minorHAnsi"/>
              </w:rPr>
              <w:t>провер-ки</w:t>
            </w:r>
            <w:proofErr w:type="spellEnd"/>
            <w:r w:rsidRPr="00C476BD">
              <w:rPr>
                <w:rFonts w:cstheme="minorHAnsi"/>
              </w:rPr>
              <w:t xml:space="preserve"> проектной, рабочей документации для объекта капитального строительства</w:t>
            </w:r>
          </w:p>
        </w:tc>
      </w:tr>
      <w:tr w:rsidR="00712237" w:rsidRPr="00C47911" w14:paraId="194C4614" w14:textId="77777777" w:rsidTr="00235ED7">
        <w:trPr>
          <w:trHeight w:val="972"/>
        </w:trPr>
        <w:tc>
          <w:tcPr>
            <w:tcW w:w="1588" w:type="dxa"/>
            <w:vAlign w:val="center"/>
          </w:tcPr>
          <w:p w14:paraId="48AAE2F6" w14:textId="0D9E1E90" w:rsidR="00712237" w:rsidRPr="00C476BD" w:rsidRDefault="00712237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1.В.</w:t>
            </w:r>
            <w:proofErr w:type="gramEnd"/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3475D75B" w14:textId="06072EC4" w:rsidR="00712237" w:rsidRPr="00C476BD" w:rsidRDefault="00712237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Экология транспорта и ее процессы</w:t>
            </w:r>
          </w:p>
        </w:tc>
        <w:tc>
          <w:tcPr>
            <w:tcW w:w="9780" w:type="dxa"/>
            <w:gridSpan w:val="2"/>
          </w:tcPr>
          <w:p w14:paraId="0705F9FE" w14:textId="7FE409D6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0E51329E" w14:textId="6A5A50CC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20148A01" w14:textId="25DA9E44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7C6BD327" w14:textId="4EF66FB8" w:rsidR="0071223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ПК-4.1.11 Знает требования системы экологического менеджмента в объеме, необходимом для выполнения должностных обязанностей</w:t>
            </w:r>
          </w:p>
          <w:p w14:paraId="790A4028" w14:textId="5F28B797" w:rsidR="00A15E97" w:rsidRPr="00C47911" w:rsidRDefault="00A15E97" w:rsidP="00A15E97">
            <w:pPr>
              <w:widowControl w:val="0"/>
              <w:jc w:val="both"/>
              <w:rPr>
                <w:rFonts w:cstheme="minorHAnsi"/>
                <w:b/>
              </w:rPr>
            </w:pPr>
            <w:r w:rsidRPr="00A15E97">
              <w:rPr>
                <w:rFonts w:cstheme="minorHAnsi"/>
              </w:rPr>
              <w:t>ПК-5.2.4 Умеет определять возможность применения новых технологий</w:t>
            </w:r>
          </w:p>
        </w:tc>
      </w:tr>
      <w:tr w:rsidR="00712237" w:rsidRPr="00C47911" w14:paraId="65995905" w14:textId="77777777" w:rsidTr="00712237">
        <w:trPr>
          <w:trHeight w:val="1979"/>
        </w:trPr>
        <w:tc>
          <w:tcPr>
            <w:tcW w:w="1588" w:type="dxa"/>
          </w:tcPr>
          <w:p w14:paraId="189C1A70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lastRenderedPageBreak/>
              <w:t>Б</w:t>
            </w:r>
            <w:proofErr w:type="gramStart"/>
            <w:r w:rsidRPr="00A15E97">
              <w:rPr>
                <w:rFonts w:cstheme="minorHAnsi"/>
              </w:rPr>
              <w:t>1.В.ДВ</w:t>
            </w:r>
            <w:proofErr w:type="gramEnd"/>
            <w:r w:rsidRPr="00A15E97">
              <w:rPr>
                <w:rFonts w:cstheme="minorHAnsi"/>
              </w:rPr>
              <w:t>.1.1</w:t>
            </w:r>
          </w:p>
          <w:p w14:paraId="6541BAA5" w14:textId="076068AB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Б</w:t>
            </w:r>
            <w:proofErr w:type="gramStart"/>
            <w:r w:rsidRPr="00A15E97">
              <w:rPr>
                <w:rFonts w:cstheme="minorHAnsi"/>
              </w:rPr>
              <w:t>1.В.ДВ</w:t>
            </w:r>
            <w:proofErr w:type="gramEnd"/>
            <w:r w:rsidRPr="00A15E97">
              <w:rPr>
                <w:rFonts w:cstheme="minorHAnsi"/>
              </w:rPr>
              <w:t>.1.2</w:t>
            </w:r>
          </w:p>
        </w:tc>
        <w:tc>
          <w:tcPr>
            <w:tcW w:w="3261" w:type="dxa"/>
          </w:tcPr>
          <w:p w14:paraId="3608B129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Подвижной состав высокоскоростного железнодорожного транспорта</w:t>
            </w:r>
          </w:p>
          <w:p w14:paraId="25A24973" w14:textId="37AF0042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  <w:tc>
          <w:tcPr>
            <w:tcW w:w="9780" w:type="dxa"/>
            <w:gridSpan w:val="2"/>
          </w:tcPr>
          <w:p w14:paraId="372F1EF5" w14:textId="3D160404" w:rsidR="0071223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ПК-2.1.1 Знает нормативные и руководящие документы по управлению трудовыми ресурсами подразделения организации железнодорожного транспорта</w:t>
            </w:r>
          </w:p>
          <w:p w14:paraId="2E7051D2" w14:textId="10A4EEA3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ПК-4.2.3 Умеет 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14:paraId="4CCC61D0" w14:textId="2263AD3F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ПК-5.1.1 Знает нормативно-технические и руководящие документы по организации деятельности подразделения организации железнодорожного транспорта</w:t>
            </w:r>
          </w:p>
          <w:p w14:paraId="3B2DC2DD" w14:textId="64FA0F0B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ПК-5.2.1 Умеет выбирать параметры распределения функций управления деятельностью подразделения организации железнодорожного транспорта</w:t>
            </w:r>
          </w:p>
        </w:tc>
      </w:tr>
      <w:tr w:rsidR="00712237" w:rsidRPr="00C47911" w14:paraId="54122DFE" w14:textId="77777777" w:rsidTr="00712237">
        <w:trPr>
          <w:trHeight w:val="1270"/>
        </w:trPr>
        <w:tc>
          <w:tcPr>
            <w:tcW w:w="1588" w:type="dxa"/>
            <w:vAlign w:val="center"/>
          </w:tcPr>
          <w:p w14:paraId="33B27E05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.2.1</w:t>
            </w:r>
          </w:p>
          <w:p w14:paraId="595E16FF" w14:textId="619965A6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.2.2</w:t>
            </w:r>
          </w:p>
        </w:tc>
        <w:tc>
          <w:tcPr>
            <w:tcW w:w="3261" w:type="dxa"/>
            <w:vAlign w:val="center"/>
          </w:tcPr>
          <w:p w14:paraId="5A49EC02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Экология транспортных систем</w:t>
            </w:r>
          </w:p>
          <w:p w14:paraId="09A529D4" w14:textId="60EFE809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Экологическая оценка проектных решений</w:t>
            </w:r>
          </w:p>
        </w:tc>
        <w:tc>
          <w:tcPr>
            <w:tcW w:w="9780" w:type="dxa"/>
            <w:gridSpan w:val="2"/>
          </w:tcPr>
          <w:p w14:paraId="71169B05" w14:textId="6735F75B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6F5A36E4" w14:textId="1C5F5B31" w:rsidR="00712237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2D87F6C2" w14:textId="113A2751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</w:tr>
      <w:tr w:rsidR="00C476BD" w:rsidRPr="00C47911" w14:paraId="14C6836D" w14:textId="77777777" w:rsidTr="004947EF">
        <w:trPr>
          <w:trHeight w:val="2120"/>
        </w:trPr>
        <w:tc>
          <w:tcPr>
            <w:tcW w:w="1588" w:type="dxa"/>
            <w:vAlign w:val="center"/>
          </w:tcPr>
          <w:p w14:paraId="3891C573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.3.1</w:t>
            </w:r>
          </w:p>
          <w:p w14:paraId="6F8CFA08" w14:textId="3898788D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.3.2</w:t>
            </w:r>
          </w:p>
        </w:tc>
        <w:tc>
          <w:tcPr>
            <w:tcW w:w="3261" w:type="dxa"/>
            <w:vAlign w:val="center"/>
          </w:tcPr>
          <w:p w14:paraId="5A974D50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Экономика высокоскоростного железнодорожного транспорта (дополнительные главы)</w:t>
            </w:r>
          </w:p>
          <w:p w14:paraId="0E60EF15" w14:textId="0BD32FC8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  <w:tc>
          <w:tcPr>
            <w:tcW w:w="9780" w:type="dxa"/>
            <w:gridSpan w:val="2"/>
          </w:tcPr>
          <w:p w14:paraId="732F937F" w14:textId="60AE7D52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5F247B1C" w14:textId="210A95FF" w:rsidR="00C476BD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4368512B" w14:textId="2E291DFF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262BB292" w14:textId="7A70889D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ПК-2.1.3 Знает порядок заключения и исполнения договоров, в том числе при управлении трудовыми ресурсами</w:t>
            </w:r>
          </w:p>
          <w:p w14:paraId="51A3F257" w14:textId="4A35EC17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ПК-2.1.4 Знает методы управления, предупреждения и разрешения межличностных и межгрупповых конфликтов</w:t>
            </w:r>
          </w:p>
          <w:p w14:paraId="5FFBDF44" w14:textId="11AF0E57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 xml:space="preserve">ПК-4.1.4 Знает порядок составления и применения сетевых графиков производства работ, </w:t>
            </w:r>
            <w:proofErr w:type="gramStart"/>
            <w:r w:rsidRPr="00C27F56">
              <w:rPr>
                <w:rFonts w:cstheme="minorHAnsi"/>
              </w:rPr>
              <w:t>вы-</w:t>
            </w:r>
            <w:proofErr w:type="spellStart"/>
            <w:r w:rsidRPr="00C27F56">
              <w:rPr>
                <w:rFonts w:cstheme="minorHAnsi"/>
              </w:rPr>
              <w:t>полняемых</w:t>
            </w:r>
            <w:proofErr w:type="spellEnd"/>
            <w:proofErr w:type="gramEnd"/>
            <w:r w:rsidRPr="00C27F56">
              <w:rPr>
                <w:rFonts w:cstheme="minorHAnsi"/>
              </w:rPr>
              <w:t xml:space="preserve"> подразделением организации железнодорожного транспорта</w:t>
            </w:r>
          </w:p>
          <w:p w14:paraId="0DAC5E05" w14:textId="03C5ED3C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14:paraId="428EBED2" w14:textId="5B2AD12A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ПК-5.1.4 Знает принципы распределения функций между руководителями и способы коллективного управления процессами</w:t>
            </w:r>
          </w:p>
          <w:p w14:paraId="77D07FDF" w14:textId="14A72535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C476BD" w:rsidRPr="00C47911" w14:paraId="556634E4" w14:textId="77777777" w:rsidTr="00F56B5B">
        <w:trPr>
          <w:trHeight w:val="2356"/>
        </w:trPr>
        <w:tc>
          <w:tcPr>
            <w:tcW w:w="1588" w:type="dxa"/>
            <w:vAlign w:val="center"/>
          </w:tcPr>
          <w:p w14:paraId="0C9D974F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.4.1</w:t>
            </w:r>
          </w:p>
          <w:p w14:paraId="19133CB9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1.В.ДВ</w:t>
            </w:r>
            <w:proofErr w:type="gramEnd"/>
            <w:r w:rsidRPr="005E4B33">
              <w:rPr>
                <w:rFonts w:cstheme="minorHAnsi"/>
              </w:rPr>
              <w:t>.4.2</w:t>
            </w:r>
          </w:p>
          <w:p w14:paraId="4B11A307" w14:textId="092AAB32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Б</w:t>
            </w:r>
            <w:proofErr w:type="gramStart"/>
            <w:r w:rsidRPr="00A15E97">
              <w:rPr>
                <w:rFonts w:cstheme="minorHAnsi"/>
              </w:rPr>
              <w:t>1.В.ДВ</w:t>
            </w:r>
            <w:proofErr w:type="gramEnd"/>
            <w:r w:rsidRPr="00A15E97">
              <w:rPr>
                <w:rFonts w:cstheme="minorHAnsi"/>
              </w:rPr>
              <w:t>.4.3</w:t>
            </w:r>
          </w:p>
        </w:tc>
        <w:tc>
          <w:tcPr>
            <w:tcW w:w="3261" w:type="dxa"/>
            <w:vAlign w:val="center"/>
          </w:tcPr>
          <w:p w14:paraId="768832AC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Теория электрических транспортных систем</w:t>
            </w:r>
          </w:p>
          <w:p w14:paraId="7519445C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Управление транспортом и логистический бизнес</w:t>
            </w:r>
          </w:p>
          <w:p w14:paraId="7EA80E18" w14:textId="486F8CC4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  <w:tc>
          <w:tcPr>
            <w:tcW w:w="9780" w:type="dxa"/>
            <w:gridSpan w:val="2"/>
          </w:tcPr>
          <w:p w14:paraId="51696ECC" w14:textId="2A73FFB6" w:rsidR="00C476BD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ПК-2.1.2 Знает порядок утверждения структуры и штата подразделения организации железнодорожного транспорта</w:t>
            </w:r>
          </w:p>
          <w:p w14:paraId="2FFE2457" w14:textId="3F25A164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ПК-3.1.3 Знает оснащение подразделения организации железнодорожного транспорта и правила его технической эксплуатации</w:t>
            </w:r>
          </w:p>
          <w:p w14:paraId="146610AB" w14:textId="21AD3C9E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ПК-4.1.3 Знает технологию производственных процессов в структурном подразделении организации железнодорожного транспорта</w:t>
            </w:r>
          </w:p>
          <w:p w14:paraId="5AF4C6FE" w14:textId="0DFB3139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ПК-4.1.10 Знает порядок работы с информацией, составляющей коммерческую тайну</w:t>
            </w:r>
          </w:p>
          <w:p w14:paraId="477853C8" w14:textId="789C178B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 xml:space="preserve">ПК-4.2.4 Умеет выбирать корректирующие меры при несоблюдении сроков разработки новой техники и технологии производства, проектов реконструкции, обновления и </w:t>
            </w:r>
            <w:proofErr w:type="spellStart"/>
            <w:r w:rsidRPr="00C27F56">
              <w:rPr>
                <w:rFonts w:cstheme="minorHAnsi"/>
              </w:rPr>
              <w:t>модерни-зации</w:t>
            </w:r>
            <w:proofErr w:type="spellEnd"/>
            <w:r w:rsidRPr="00C27F56">
              <w:rPr>
                <w:rFonts w:cstheme="minorHAnsi"/>
              </w:rPr>
              <w:t xml:space="preserve">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14:paraId="55CFDBB7" w14:textId="17402669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ПК-5.1.5 Знает способы получения информации с использованием цифровых технологий</w:t>
            </w:r>
          </w:p>
          <w:p w14:paraId="5B869746" w14:textId="130E47D0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ПК-5.2.3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712237" w:rsidRPr="00C47911" w14:paraId="3ABFCB1C" w14:textId="77777777" w:rsidTr="00562ADF">
        <w:tc>
          <w:tcPr>
            <w:tcW w:w="14629" w:type="dxa"/>
            <w:gridSpan w:val="4"/>
            <w:vAlign w:val="center"/>
          </w:tcPr>
          <w:p w14:paraId="7F5A0005" w14:textId="77777777" w:rsidR="00712237" w:rsidRPr="00C47911" w:rsidRDefault="00712237" w:rsidP="00712237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712237" w:rsidRPr="00C47911" w14:paraId="2073ABC0" w14:textId="77777777" w:rsidTr="00562ADF">
        <w:tc>
          <w:tcPr>
            <w:tcW w:w="14629" w:type="dxa"/>
            <w:gridSpan w:val="4"/>
            <w:vAlign w:val="center"/>
          </w:tcPr>
          <w:p w14:paraId="2499197E" w14:textId="66748A7C" w:rsidR="00712237" w:rsidRPr="00C47911" w:rsidRDefault="00712237" w:rsidP="0071223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Обязательная часть</w:t>
            </w:r>
          </w:p>
        </w:tc>
      </w:tr>
      <w:tr w:rsidR="00712237" w:rsidRPr="00C47911" w14:paraId="6251AB95" w14:textId="77777777" w:rsidTr="00562ADF">
        <w:tc>
          <w:tcPr>
            <w:tcW w:w="1588" w:type="dxa"/>
            <w:vAlign w:val="center"/>
          </w:tcPr>
          <w:p w14:paraId="1090A857" w14:textId="164AF748" w:rsidR="00712237" w:rsidRPr="0074757C" w:rsidRDefault="00712237" w:rsidP="00712237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2.У.О.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8" w:type="dxa"/>
            <w:gridSpan w:val="2"/>
            <w:vAlign w:val="center"/>
          </w:tcPr>
          <w:p w14:paraId="1896BEF1" w14:textId="54FD51A8" w:rsidR="00712237" w:rsidRPr="0074757C" w:rsidRDefault="00712237" w:rsidP="00712237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Ознакомительная практика</w:t>
            </w:r>
          </w:p>
        </w:tc>
        <w:tc>
          <w:tcPr>
            <w:tcW w:w="9753" w:type="dxa"/>
            <w:vAlign w:val="center"/>
          </w:tcPr>
          <w:p w14:paraId="6E65403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3D5CB83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914388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07C85F8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УК-2.1.1. Знает этапы жизненного цикла проекта; этапы разработки и реализации проекта; методы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разработки и управления проектами</w:t>
            </w:r>
          </w:p>
          <w:p w14:paraId="2D051CB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382ADF6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FC8A31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2F24B5A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2E5A299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53F9DF0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33EE7F6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F99E35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2DB43DE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межкультурного взаимодействия.</w:t>
            </w:r>
          </w:p>
          <w:p w14:paraId="76B8907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218A867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УК-5.3.1. </w:t>
            </w:r>
            <w:proofErr w:type="gramStart"/>
            <w:r w:rsidRPr="00B30CDA">
              <w:rPr>
                <w:rFonts w:cstheme="minorHAnsi"/>
                <w:bCs/>
                <w:color w:val="000000"/>
              </w:rPr>
              <w:t>Владеет  методами</w:t>
            </w:r>
            <w:proofErr w:type="gramEnd"/>
            <w:r w:rsidRPr="00B30CDA">
              <w:rPr>
                <w:rFonts w:cstheme="minorHAnsi"/>
                <w:bCs/>
                <w:color w:val="000000"/>
              </w:rPr>
              <w:t xml:space="preserve"> и навыками эффективного межкультурного взаимодействия</w:t>
            </w:r>
          </w:p>
          <w:p w14:paraId="5A54378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B30CDA">
              <w:rPr>
                <w:rFonts w:cstheme="minorHAnsi"/>
                <w:bCs/>
                <w:color w:val="000000"/>
              </w:rPr>
              <w:t>здоровьесбережения</w:t>
            </w:r>
            <w:proofErr w:type="spellEnd"/>
          </w:p>
          <w:p w14:paraId="6BE207E8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221A408A" w14:textId="77777777" w:rsidR="00712237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30CDA">
              <w:rPr>
                <w:rFonts w:cstheme="minorHAnsi"/>
                <w:bCs/>
                <w:color w:val="000000"/>
              </w:rPr>
              <w:t>здоровьесберегающих</w:t>
            </w:r>
            <w:proofErr w:type="spellEnd"/>
            <w:r w:rsidRPr="00B30CDA">
              <w:rPr>
                <w:rFonts w:cstheme="minorHAnsi"/>
                <w:bCs/>
                <w:color w:val="000000"/>
              </w:rPr>
              <w:t xml:space="preserve"> подходов и методик</w:t>
            </w:r>
          </w:p>
          <w:p w14:paraId="023E5F8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ОПК-1.1.1. Знает фундаментальные законы, описывающие изучаемый процесс или явление</w:t>
            </w:r>
          </w:p>
          <w:p w14:paraId="2DE3AAB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12180A5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3F5090E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0D2DE3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04A3624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0AFD510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33192A5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677B28E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7ADDB83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6F188C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B30CDA">
              <w:rPr>
                <w:rFonts w:cstheme="minorHAnsi"/>
                <w:bCs/>
                <w:color w:val="000000"/>
              </w:rPr>
              <w:t>знания  проблем</w:t>
            </w:r>
            <w:proofErr w:type="gramEnd"/>
            <w:r w:rsidRPr="00B30CDA">
              <w:rPr>
                <w:rFonts w:cstheme="minorHAnsi"/>
                <w:bCs/>
                <w:color w:val="000000"/>
              </w:rPr>
              <w:t xml:space="preserve"> отрасли и опыта их решения</w:t>
            </w:r>
          </w:p>
          <w:p w14:paraId="1B17F50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011F1D9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21BF688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471AA74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648FA9F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76784B2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7FE93DD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31F62D0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4C297FB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14:paraId="6F156F1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ОПК-5.2.2. Умеет готовить задания на изыскания для инженерно-технического проектирования</w:t>
            </w:r>
          </w:p>
          <w:p w14:paraId="2453968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ОПК-5.2.3. Умеет готовить заключения на результаты изыскательских работ</w:t>
            </w:r>
          </w:p>
          <w:p w14:paraId="35C1A1E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ОПК-5.2.4. Умеет готовить задания для разработки проектной документации</w:t>
            </w:r>
          </w:p>
          <w:p w14:paraId="606D59A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5E1679F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1F511DE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14:paraId="05F5948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14:paraId="394F651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35E70F9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7C4D9F3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48E2FEB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ОПК-6.1.1. Знает принципы выбора способов и методик выполнения исследований</w:t>
            </w:r>
          </w:p>
          <w:p w14:paraId="4753842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ОПК-6.1.2. Знает порядок обработки результатов эмпирических исследований с помощью методов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математической статистики и теории вероятностей</w:t>
            </w:r>
          </w:p>
          <w:p w14:paraId="6A02CBA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ОПК-6.2.1. Умеет формулировать цели и ставить задачи </w:t>
            </w:r>
            <w:proofErr w:type="spellStart"/>
            <w:r w:rsidRPr="00B30CDA">
              <w:rPr>
                <w:rFonts w:cstheme="minorHAnsi"/>
                <w:bCs/>
                <w:color w:val="000000"/>
              </w:rPr>
              <w:t>исследова</w:t>
            </w:r>
            <w:proofErr w:type="spellEnd"/>
          </w:p>
          <w:p w14:paraId="084B919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61C67F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ACCD44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ОПК-6.2.4. Умеет формулировать выводы по результатам исследования</w:t>
            </w:r>
          </w:p>
          <w:p w14:paraId="3EF8A36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ОПК-6.2.5. Умеет представлять и защищать результаты проведённых исследований</w:t>
            </w:r>
          </w:p>
          <w:p w14:paraId="63A25B3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6917BC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76459F3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7F9BD5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  <w:p w14:paraId="72E2CEE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0229967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14:paraId="107E45F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ОПК-7.1.3. Знает принципы выбора нормативной и правовой </w:t>
            </w:r>
            <w:proofErr w:type="gramStart"/>
            <w:r w:rsidRPr="00B30CDA">
              <w:rPr>
                <w:rFonts w:cstheme="minorHAnsi"/>
                <w:bCs/>
                <w:color w:val="000000"/>
              </w:rPr>
              <w:t>документации,  регламентирующей</w:t>
            </w:r>
            <w:proofErr w:type="gramEnd"/>
            <w:r w:rsidRPr="00B30CDA">
              <w:rPr>
                <w:rFonts w:cstheme="minorHAnsi"/>
                <w:bCs/>
                <w:color w:val="000000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14:paraId="574E324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6DEBA4B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ОПК-7.2.1. Умеет составлять планы деятельности строительной организации</w:t>
            </w:r>
          </w:p>
          <w:p w14:paraId="041AA89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14:paraId="0DC1A36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ОПК-7.2.3. Умеет проводить оценку эффективности деятельности строительной организации</w:t>
            </w:r>
          </w:p>
          <w:p w14:paraId="58A6B9B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78F4CC61" w14:textId="0F2FF275" w:rsidR="00712237" w:rsidRPr="0074757C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712237" w:rsidRPr="00C47911" w14:paraId="0C5EDB6F" w14:textId="77777777" w:rsidTr="00562ADF">
        <w:tc>
          <w:tcPr>
            <w:tcW w:w="14629" w:type="dxa"/>
            <w:gridSpan w:val="4"/>
          </w:tcPr>
          <w:p w14:paraId="653A65C3" w14:textId="77777777" w:rsidR="00712237" w:rsidRPr="00C47911" w:rsidRDefault="00712237" w:rsidP="00712237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12E30" w:rsidRPr="00C47911" w14:paraId="3DB29E4E" w14:textId="77777777" w:rsidTr="00912E30">
        <w:trPr>
          <w:trHeight w:val="517"/>
        </w:trPr>
        <w:tc>
          <w:tcPr>
            <w:tcW w:w="1588" w:type="dxa"/>
            <w:vAlign w:val="center"/>
          </w:tcPr>
          <w:p w14:paraId="2E14F2E3" w14:textId="058ADEEB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2.П.В.</w:t>
            </w:r>
            <w:proofErr w:type="gramEnd"/>
            <w:r w:rsidRPr="005E4B33">
              <w:rPr>
                <w:rFonts w:cstheme="minorHAnsi"/>
              </w:rPr>
              <w:t>1</w:t>
            </w:r>
          </w:p>
        </w:tc>
        <w:tc>
          <w:tcPr>
            <w:tcW w:w="3261" w:type="dxa"/>
            <w:vAlign w:val="center"/>
          </w:tcPr>
          <w:p w14:paraId="74B6C5D4" w14:textId="124DAAF3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1F2DA8F6" w14:textId="287431C8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635D7AE0" w14:textId="0CA6980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6E899EC9" w14:textId="6E2229BD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ПК-2.3.3 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23328E4E" w14:textId="2FA82D86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7BDF3419" w14:textId="61E73CE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14:paraId="272D1742" w14:textId="7F175D59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14:paraId="589B50A7" w14:textId="3E6528D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ПК-3.3.1 Владеет навыками формирования системы контроля деятельности подразделения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организации железнодорожного транспорта</w:t>
            </w:r>
          </w:p>
          <w:p w14:paraId="069CB4F1" w14:textId="49DC0C7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678F4CCB" w14:textId="19D79EC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3641D773" w14:textId="7FF2244E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066F9F2F" w14:textId="0767CE8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14:paraId="763E1341" w14:textId="346A029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27E1F151" w14:textId="61F2C2A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14:paraId="40899E1B" w14:textId="39238D44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ПК-4.3.1 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14:paraId="16D51531" w14:textId="23EF2D7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proofErr w:type="gramStart"/>
            <w:r w:rsidRPr="007B69AA">
              <w:rPr>
                <w:rFonts w:cstheme="minorHAnsi"/>
                <w:bCs/>
                <w:color w:val="000000"/>
              </w:rPr>
              <w:t>ПК-4.3.2</w:t>
            </w:r>
            <w:proofErr w:type="gramEnd"/>
            <w:r w:rsidRPr="007B69AA">
              <w:rPr>
                <w:rFonts w:cstheme="minorHAnsi"/>
                <w:bCs/>
                <w:color w:val="000000"/>
              </w:rPr>
              <w:t xml:space="preserve">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54376CCF" w14:textId="29AF035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1C0A584A" w14:textId="3A1F2E44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4BB4FF5E" w14:textId="593EB97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0A2A500D" w14:textId="565F325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63F0A79D" w14:textId="1D1A774A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1C338769" w14:textId="1B5F234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144400BF" w14:textId="2BD8587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3CEE09D9" w14:textId="25C7B87C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4434D564" w14:textId="79FD374C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5589E942" w14:textId="023F5F0A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1CC126E0" w14:textId="542DC2F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lastRenderedPageBreak/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62ABC5A1" w14:textId="61ECEF7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3B236DF8" w14:textId="59AB3F1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53865F4E" w14:textId="199FF1D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5B2002AA" w14:textId="280D2CC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55EBE202" w14:textId="1C7AC0AE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1F92AA35" w14:textId="2C3EA18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3787369E" w14:textId="79C6F14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ПК-7.3.4 Владеет навыками утверждения, представления, согласования и приемки результатов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работ по подготовке проектной документации</w:t>
            </w:r>
          </w:p>
          <w:p w14:paraId="09B5B26A" w14:textId="602451E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7B69AA">
              <w:rPr>
                <w:rFonts w:cstheme="minorHAnsi"/>
                <w:bCs/>
                <w:color w:val="000000"/>
              </w:rPr>
              <w:t>замечаний,  подготовки</w:t>
            </w:r>
            <w:proofErr w:type="gramEnd"/>
            <w:r w:rsidRPr="007B69AA">
              <w:rPr>
                <w:rFonts w:cstheme="minorHAnsi"/>
                <w:bCs/>
                <w:color w:val="000000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2C57C1CD" w14:textId="6C6785B3" w:rsidR="00912E30" w:rsidRPr="007B69AA" w:rsidRDefault="00912E30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12E30" w:rsidRPr="00C47911" w14:paraId="320E7881" w14:textId="77777777" w:rsidTr="00912E30">
        <w:trPr>
          <w:trHeight w:val="67"/>
        </w:trPr>
        <w:tc>
          <w:tcPr>
            <w:tcW w:w="1588" w:type="dxa"/>
            <w:vAlign w:val="center"/>
          </w:tcPr>
          <w:p w14:paraId="3EFA5943" w14:textId="60BC7D8C" w:rsidR="00912E30" w:rsidRPr="00C47911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</w:t>
            </w:r>
            <w:proofErr w:type="gramStart"/>
            <w:r w:rsidRPr="005E4B33">
              <w:rPr>
                <w:rFonts w:cstheme="minorHAnsi"/>
              </w:rPr>
              <w:t>2.П.В.</w:t>
            </w:r>
            <w:proofErr w:type="gramEnd"/>
            <w:r w:rsidRPr="005E4B33">
              <w:rPr>
                <w:rFonts w:cstheme="minorHAnsi"/>
              </w:rPr>
              <w:t>2</w:t>
            </w:r>
          </w:p>
        </w:tc>
        <w:tc>
          <w:tcPr>
            <w:tcW w:w="3261" w:type="dxa"/>
            <w:vAlign w:val="center"/>
          </w:tcPr>
          <w:p w14:paraId="253F3EBA" w14:textId="5BBE5A47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Научно-исследовательская работа</w:t>
            </w:r>
          </w:p>
        </w:tc>
        <w:tc>
          <w:tcPr>
            <w:tcW w:w="9780" w:type="dxa"/>
            <w:gridSpan w:val="2"/>
          </w:tcPr>
          <w:p w14:paraId="07FD42FD" w14:textId="5A81225B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ПК-1.3.1 Владеет навыками разработки планов и методических программ проведения исследований и разработок</w:t>
            </w:r>
          </w:p>
          <w:p w14:paraId="7FB567BC" w14:textId="270FE07E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ПК-1.3.2 Владеет навыками организации сбора и изучения научно-технической информации по теме исследований и разработок</w:t>
            </w:r>
          </w:p>
          <w:p w14:paraId="1F0AB2C9" w14:textId="2723F6AD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ПК-1.3.3 Владеет навыками проведения анализа научных данных, результатов экспериментов и наблюдений</w:t>
            </w:r>
          </w:p>
          <w:p w14:paraId="6BD175F5" w14:textId="29BB0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ПК-1.3.4 Владеет навыками осуществления теоретического обобщения научных данных, результатов экспериментов и наблюдений</w:t>
            </w:r>
          </w:p>
          <w:p w14:paraId="315C03E7" w14:textId="071A380D" w:rsidR="00912E30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ПК-1.3.5 Владеет навыками проведения наблюдений и измерений, составления их описаний и формулировки выводов</w:t>
            </w:r>
          </w:p>
        </w:tc>
      </w:tr>
      <w:tr w:rsidR="00912E30" w:rsidRPr="00C47911" w14:paraId="79A8A5DA" w14:textId="77777777" w:rsidTr="00912E30">
        <w:trPr>
          <w:trHeight w:val="366"/>
        </w:trPr>
        <w:tc>
          <w:tcPr>
            <w:tcW w:w="1588" w:type="dxa"/>
          </w:tcPr>
          <w:p w14:paraId="75E0EAFC" w14:textId="01383B01" w:rsidR="00912E30" w:rsidRPr="00C47911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Б</w:t>
            </w:r>
            <w:proofErr w:type="gramStart"/>
            <w:r w:rsidRPr="005E4B33">
              <w:rPr>
                <w:rFonts w:cstheme="minorHAnsi"/>
              </w:rPr>
              <w:t>2.П.В.</w:t>
            </w:r>
            <w:proofErr w:type="gramEnd"/>
            <w:r w:rsidRPr="005E4B33">
              <w:rPr>
                <w:rFonts w:cstheme="minorHAnsi"/>
              </w:rPr>
              <w:t>3</w:t>
            </w:r>
          </w:p>
        </w:tc>
        <w:tc>
          <w:tcPr>
            <w:tcW w:w="3261" w:type="dxa"/>
          </w:tcPr>
          <w:p w14:paraId="50A3BB42" w14:textId="0307FD30" w:rsidR="00912E30" w:rsidRPr="00C47911" w:rsidRDefault="00912E30" w:rsidP="00712237">
            <w:pPr>
              <w:widowControl w:val="0"/>
              <w:jc w:val="center"/>
              <w:rPr>
                <w:rFonts w:cstheme="minorHAnsi"/>
              </w:rPr>
            </w:pPr>
            <w:r w:rsidRPr="005E4B33">
              <w:rPr>
                <w:rFonts w:cstheme="minorHAnsi"/>
              </w:rPr>
              <w:t>Проектная практика</w:t>
            </w:r>
          </w:p>
        </w:tc>
        <w:tc>
          <w:tcPr>
            <w:tcW w:w="9780" w:type="dxa"/>
            <w:gridSpan w:val="2"/>
          </w:tcPr>
          <w:p w14:paraId="46E5C089" w14:textId="7B4E1F25" w:rsidR="00912E30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ПК-1.3.6 Владеет навыками внедрения результатов исследований и разработок в соответствии с установленными полномочиями</w:t>
            </w:r>
          </w:p>
          <w:p w14:paraId="117FC0D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6D149F3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4B2BD40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ПК-2.3.3 Владеет навыками организации работы по подготовке, переподготовке, повышению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6B72A18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27AAC734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14:paraId="5DA8DAC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14:paraId="31DCCED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ПК-3.3.1 Владеет навыками формирования системы контроля деятельности подразделения организации железнодорожного транспорта</w:t>
            </w:r>
          </w:p>
          <w:p w14:paraId="7EF7044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656D497A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2CA8B40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5F100B52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14:paraId="058F364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62216A46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14:paraId="36F6F9A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ПК-4.3.1 Владеет навыками выбора методов контроля реализации мероприятий (планов) по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направлениям технологического и технического развития</w:t>
            </w:r>
          </w:p>
          <w:p w14:paraId="3BD3C5D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proofErr w:type="gramStart"/>
            <w:r w:rsidRPr="007B69AA">
              <w:rPr>
                <w:rFonts w:cstheme="minorHAnsi"/>
                <w:bCs/>
                <w:color w:val="000000"/>
              </w:rPr>
              <w:t>ПК-4.3.2</w:t>
            </w:r>
            <w:proofErr w:type="gramEnd"/>
            <w:r w:rsidRPr="007B69AA">
              <w:rPr>
                <w:rFonts w:cstheme="minorHAnsi"/>
                <w:bCs/>
                <w:color w:val="000000"/>
              </w:rPr>
              <w:t xml:space="preserve">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465AC5D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2363B98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43D1E27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65E8AD7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2A5392B6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633019D8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475C697B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3F4770B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lastRenderedPageBreak/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32BD19CB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1B93426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7B6687E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2779CFF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072BFF3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3DE9A0B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46C762D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6A28EF68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3F756649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15E1E1E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ПК-7.3.4 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14:paraId="15A322A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7B69AA">
              <w:rPr>
                <w:rFonts w:cstheme="minorHAnsi"/>
                <w:bCs/>
                <w:color w:val="000000"/>
              </w:rPr>
              <w:t>замечаний,  подготовки</w:t>
            </w:r>
            <w:proofErr w:type="gramEnd"/>
            <w:r w:rsidRPr="007B69AA">
              <w:rPr>
                <w:rFonts w:cstheme="minorHAnsi"/>
                <w:bCs/>
                <w:color w:val="000000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0B2A87CE" w14:textId="2E75E139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12E30" w:rsidRPr="00C47911" w14:paraId="3C19F047" w14:textId="77777777" w:rsidTr="00912E30">
        <w:trPr>
          <w:trHeight w:val="612"/>
        </w:trPr>
        <w:tc>
          <w:tcPr>
            <w:tcW w:w="1588" w:type="dxa"/>
          </w:tcPr>
          <w:p w14:paraId="6A07A45F" w14:textId="13338C34" w:rsidR="00912E30" w:rsidRPr="005E4B33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</w:t>
            </w:r>
            <w:proofErr w:type="gramStart"/>
            <w:r w:rsidRPr="005E4B33">
              <w:rPr>
                <w:rFonts w:cstheme="minorHAnsi"/>
              </w:rPr>
              <w:t>2.П.В.</w:t>
            </w:r>
            <w:proofErr w:type="gramEnd"/>
            <w:r w:rsidRPr="005E4B33">
              <w:rPr>
                <w:rFonts w:cstheme="minorHAnsi"/>
              </w:rPr>
              <w:t>4</w:t>
            </w:r>
          </w:p>
        </w:tc>
        <w:tc>
          <w:tcPr>
            <w:tcW w:w="3261" w:type="dxa"/>
          </w:tcPr>
          <w:p w14:paraId="4239D2F6" w14:textId="7D551127" w:rsidR="00912E30" w:rsidRPr="00C47911" w:rsidRDefault="00912E30" w:rsidP="00712237">
            <w:pPr>
              <w:widowControl w:val="0"/>
              <w:jc w:val="center"/>
              <w:rPr>
                <w:rFonts w:cstheme="minorHAnsi"/>
              </w:rPr>
            </w:pPr>
            <w:r w:rsidRPr="005E4B33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07B35453" w14:textId="77777777" w:rsidR="00912E30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3F5F0A46" w14:textId="60574053" w:rsidR="007B69AA" w:rsidRPr="00C47911" w:rsidRDefault="007B69AA" w:rsidP="007B69A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7B69AA">
              <w:rPr>
                <w:rFonts w:cstheme="minorHAnsi"/>
                <w:bCs/>
                <w:color w:val="000000"/>
              </w:rPr>
              <w:t>ПК-1.3.7 Владеет навыками составления отчетов (разделов отчетов) по теме или по результатам проведенных экспериментов</w:t>
            </w:r>
          </w:p>
        </w:tc>
      </w:tr>
      <w:tr w:rsidR="00712237" w:rsidRPr="00C47911" w14:paraId="534AFCD3" w14:textId="77777777" w:rsidTr="00FB7DBC">
        <w:tc>
          <w:tcPr>
            <w:tcW w:w="14629" w:type="dxa"/>
            <w:gridSpan w:val="4"/>
          </w:tcPr>
          <w:p w14:paraId="33D37C0E" w14:textId="56572093" w:rsidR="00712237" w:rsidRPr="005E4B33" w:rsidRDefault="00712237" w:rsidP="0071223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4B33">
              <w:rPr>
                <w:rFonts w:cstheme="minorHAnsi"/>
                <w:b/>
                <w:bCs/>
                <w:color w:val="000000"/>
              </w:rPr>
              <w:t>Государственная итоговая аттестация</w:t>
            </w:r>
          </w:p>
        </w:tc>
      </w:tr>
      <w:tr w:rsidR="00712237" w:rsidRPr="00C47911" w14:paraId="102C2760" w14:textId="77777777" w:rsidTr="004A481F">
        <w:tc>
          <w:tcPr>
            <w:tcW w:w="1588" w:type="dxa"/>
            <w:vAlign w:val="center"/>
          </w:tcPr>
          <w:p w14:paraId="1FAB1ABA" w14:textId="042A7715" w:rsidR="00712237" w:rsidRPr="00C47911" w:rsidRDefault="00712237" w:rsidP="00712237">
            <w:pPr>
              <w:widowControl w:val="0"/>
              <w:rPr>
                <w:rFonts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3.Д.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14:paraId="022D1AEE" w14:textId="6C2716A6" w:rsidR="00712237" w:rsidRPr="00C47911" w:rsidRDefault="00712237" w:rsidP="00712237">
            <w:pPr>
              <w:widowControl w:val="0"/>
              <w:jc w:val="center"/>
              <w:rPr>
                <w:rFonts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780" w:type="dxa"/>
            <w:gridSpan w:val="2"/>
          </w:tcPr>
          <w:p w14:paraId="176EC945" w14:textId="77777777" w:rsidR="00712237" w:rsidRPr="00C47911" w:rsidRDefault="00712237" w:rsidP="00712237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2237" w:rsidRPr="00C47911" w14:paraId="424BC634" w14:textId="77777777" w:rsidTr="00562ADF">
        <w:tc>
          <w:tcPr>
            <w:tcW w:w="14629" w:type="dxa"/>
            <w:gridSpan w:val="4"/>
          </w:tcPr>
          <w:p w14:paraId="56E8F6AA" w14:textId="77777777" w:rsidR="00712237" w:rsidRPr="0074757C" w:rsidRDefault="00712237" w:rsidP="0071223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Факультативы</w:t>
            </w:r>
          </w:p>
        </w:tc>
      </w:tr>
      <w:tr w:rsidR="00712237" w:rsidRPr="00C47911" w14:paraId="0D4B1AAB" w14:textId="77777777" w:rsidTr="00562ADF">
        <w:tc>
          <w:tcPr>
            <w:tcW w:w="1588" w:type="dxa"/>
          </w:tcPr>
          <w:p w14:paraId="6FFF88B0" w14:textId="77777777" w:rsidR="00712237" w:rsidRPr="00C47911" w:rsidRDefault="00712237" w:rsidP="00712237">
            <w:pPr>
              <w:widowControl w:val="0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ФТД.1</w:t>
            </w:r>
          </w:p>
        </w:tc>
        <w:tc>
          <w:tcPr>
            <w:tcW w:w="3261" w:type="dxa"/>
          </w:tcPr>
          <w:p w14:paraId="392BB2F0" w14:textId="2412A8C2" w:rsidR="00712237" w:rsidRPr="00C47911" w:rsidRDefault="00712237" w:rsidP="00712237">
            <w:pPr>
              <w:widowControl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Технический </w:t>
            </w:r>
            <w:r w:rsidRPr="0074757C">
              <w:rPr>
                <w:rFonts w:cstheme="minorHAnsi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9780" w:type="dxa"/>
            <w:gridSpan w:val="2"/>
          </w:tcPr>
          <w:p w14:paraId="0209B76F" w14:textId="77777777" w:rsidR="00502BF7" w:rsidRPr="005E4B33" w:rsidRDefault="00502BF7" w:rsidP="00502BF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9CEE135" w14:textId="77777777" w:rsidR="00502BF7" w:rsidRDefault="00502BF7" w:rsidP="00502BF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28B39AEC" w14:textId="198D83E4" w:rsidR="00712237" w:rsidRPr="00502BF7" w:rsidRDefault="00502BF7" w:rsidP="0071223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154AB7D0" w14:textId="77777777" w:rsidR="00A5340C" w:rsidRPr="005C09A4" w:rsidRDefault="00A5340C" w:rsidP="00A5340C">
      <w:pPr>
        <w:jc w:val="center"/>
        <w:rPr>
          <w:rFonts w:eastAsia="Calibri" w:cstheme="minorHAnsi"/>
          <w:b/>
          <w:snapToGrid w:val="0"/>
        </w:rPr>
      </w:pPr>
    </w:p>
    <w:p w14:paraId="75A5B2BD" w14:textId="77777777" w:rsidR="00A639A8" w:rsidRPr="00502BF7" w:rsidRDefault="00A639A8"/>
    <w:sectPr w:rsidR="00A639A8" w:rsidRPr="00502BF7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уровцева ОБ" w:date="2021-05-17T09:40:00Z" w:initials="СО">
    <w:p w14:paraId="3D98BDE0" w14:textId="77777777" w:rsidR="00F62C71" w:rsidRDefault="00F62C71" w:rsidP="00F62C71">
      <w:pPr>
        <w:pStyle w:val="ac"/>
      </w:pPr>
      <w:r>
        <w:rPr>
          <w:rStyle w:val="ab"/>
        </w:rPr>
        <w:annotationRef/>
      </w:r>
      <w:r>
        <w:t>А экономической дисциплины нет? Подвижной состав и нормы расхода материала не очень согласуются</w:t>
      </w:r>
    </w:p>
  </w:comment>
  <w:comment w:id="1" w:author="Пользователь Windows" w:date="2021-05-17T12:12:00Z" w:initials="ПW">
    <w:p w14:paraId="27B91AE2" w14:textId="77777777" w:rsidR="00F62C71" w:rsidRDefault="00F62C71" w:rsidP="00F62C71">
      <w:pPr>
        <w:pStyle w:val="ac"/>
      </w:pPr>
      <w:r>
        <w:rPr>
          <w:rStyle w:val="ab"/>
        </w:rPr>
        <w:annotationRef/>
      </w:r>
      <w:r>
        <w:t>Заменила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98BDE0" w15:done="0"/>
  <w15:commentEx w15:paraId="27B91AE2" w15:paraIdParent="3D98BD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D294" w16cex:dateUtc="2021-05-17T06:40:00Z"/>
  <w16cex:commentExtensible w16cex:durableId="2454D295" w16cex:dateUtc="2021-05-17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8BDE0" w16cid:durableId="2454D294"/>
  <w16cid:commentId w16cid:paraId="27B91AE2" w16cid:durableId="2454D2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F"/>
    <w:rsid w:val="00020EEF"/>
    <w:rsid w:val="00133641"/>
    <w:rsid w:val="00432BE7"/>
    <w:rsid w:val="00444EB1"/>
    <w:rsid w:val="00502BF7"/>
    <w:rsid w:val="005E4B33"/>
    <w:rsid w:val="00712237"/>
    <w:rsid w:val="007378E2"/>
    <w:rsid w:val="007B69AA"/>
    <w:rsid w:val="00912E30"/>
    <w:rsid w:val="00A15E97"/>
    <w:rsid w:val="00A5340C"/>
    <w:rsid w:val="00A639A8"/>
    <w:rsid w:val="00B30CDA"/>
    <w:rsid w:val="00B41F5B"/>
    <w:rsid w:val="00B4391D"/>
    <w:rsid w:val="00C27F56"/>
    <w:rsid w:val="00C476BD"/>
    <w:rsid w:val="00C61CDF"/>
    <w:rsid w:val="00F62C71"/>
    <w:rsid w:val="00F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FA24E"/>
  <w15:chartTrackingRefBased/>
  <w15:docId w15:val="{977DCF74-AB6F-1D49-BD1E-D020CB6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0C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5340C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40C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40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40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39"/>
    <w:rsid w:val="00A534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4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A5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5340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5340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534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5340C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53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5340C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5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534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F62C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27F5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F5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32</Pages>
  <Words>8736</Words>
  <Characters>49798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Anastasia Konon</cp:lastModifiedBy>
  <cp:revision>11</cp:revision>
  <dcterms:created xsi:type="dcterms:W3CDTF">2022-04-22T08:17:00Z</dcterms:created>
  <dcterms:modified xsi:type="dcterms:W3CDTF">2022-04-22T09:48:00Z</dcterms:modified>
</cp:coreProperties>
</file>